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E2554E" w:rsidRDefault="00225B0B" w:rsidP="00E2554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2554E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E2554E" w:rsidRDefault="00225B0B" w:rsidP="00E2554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2554E">
        <w:rPr>
          <w:rFonts w:ascii="Times New Roman" w:hAnsi="Times New Roman"/>
          <w:szCs w:val="28"/>
        </w:rPr>
        <w:t>«УСТЬЯНСКИЙ МУНИЦИПАЛЬНЫЙ РАЙОН»</w:t>
      </w:r>
    </w:p>
    <w:p w:rsidR="00225B0B" w:rsidRPr="00E2554E" w:rsidRDefault="00225B0B" w:rsidP="00E2554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2554E">
        <w:rPr>
          <w:rFonts w:ascii="Times New Roman" w:hAnsi="Times New Roman"/>
          <w:szCs w:val="28"/>
        </w:rPr>
        <w:t>АРХАНГЕЛЬСКОЙ  ОБЛАСТИ</w:t>
      </w:r>
    </w:p>
    <w:p w:rsidR="00225B0B" w:rsidRPr="00E2554E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554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E2554E" w:rsidRDefault="00AB2BC6" w:rsidP="007859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E255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225B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 w:rsidRP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93D" w:rsidRP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 </w:t>
            </w:r>
            <w:r w:rsidRP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6165A" w:rsidRP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E2554E">
              <w:rPr>
                <w:rFonts w:ascii="Times New Roman" w:eastAsia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2126" w:type="dxa"/>
          </w:tcPr>
          <w:p w:rsidR="00AB2BC6" w:rsidRPr="00225B0B" w:rsidRDefault="00AB2BC6" w:rsidP="00E25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B0B" w:rsidRPr="00AB2BC6" w:rsidRDefault="00225B0B" w:rsidP="00225B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78593D" w:rsidRPr="00E2554E" w:rsidRDefault="0078593D" w:rsidP="0078593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4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Pr="00E255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юридическими лицами и индивидуальными предпринимателями </w:t>
      </w:r>
      <w:r w:rsidRPr="00E255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обязательных требований при осуществлении муниципального </w:t>
      </w:r>
      <w:r w:rsidRPr="00E2554E">
        <w:rPr>
          <w:rFonts w:ascii="Times New Roman" w:eastAsia="Times New Roman" w:hAnsi="Times New Roman" w:cs="Times New Roman"/>
          <w:b/>
          <w:sz w:val="28"/>
          <w:szCs w:val="28"/>
        </w:rPr>
        <w:br/>
        <w:t>жилищного контроля на 2018 год</w:t>
      </w:r>
    </w:p>
    <w:p w:rsidR="00DC209F" w:rsidRDefault="0078593D" w:rsidP="00DC209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209F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8.2 Федерального</w:t>
      </w:r>
      <w:r w:rsidR="00E2554E" w:rsidRPr="00DC209F">
        <w:rPr>
          <w:rFonts w:ascii="Times New Roman" w:eastAsia="Times New Roman" w:hAnsi="Times New Roman" w:cs="Times New Roman"/>
          <w:sz w:val="26"/>
          <w:szCs w:val="26"/>
        </w:rPr>
        <w:t xml:space="preserve"> закона от 26.12.2008 № 294-ФЗ «</w:t>
      </w:r>
      <w:r w:rsidRPr="00DC209F">
        <w:rPr>
          <w:rFonts w:ascii="Times New Roman" w:eastAsia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E2554E" w:rsidRPr="00DC209F">
        <w:rPr>
          <w:rFonts w:ascii="Times New Roman" w:eastAsia="Times New Roman" w:hAnsi="Times New Roman" w:cs="Times New Roman"/>
          <w:sz w:val="26"/>
          <w:szCs w:val="26"/>
        </w:rPr>
        <w:t xml:space="preserve">ора) и муниципального контроля»  руководствуясь постановлением администрации муниципального образования «Устьянский муниципальный район» № 1499 от 25.12.2017 «Об утверждении правила подготовки администрации муниципального образования «Устьянский муниципальный район» программы профилактика нарушения требований» </w:t>
      </w:r>
      <w:r w:rsidRPr="00DC209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МО «Устьянский муниципальный район» </w:t>
      </w:r>
      <w:proofErr w:type="gramEnd"/>
    </w:p>
    <w:p w:rsidR="0078593D" w:rsidRPr="00DC209F" w:rsidRDefault="0078593D" w:rsidP="00DC209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09F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C209F" w:rsidRPr="00DC209F" w:rsidRDefault="00E2554E" w:rsidP="00E2554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09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C209F" w:rsidRPr="00DC209F"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год.  </w:t>
      </w:r>
      <w:r w:rsidRPr="00DC209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E2554E" w:rsidRPr="00DC209F" w:rsidRDefault="00DC209F" w:rsidP="00E2554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09F">
        <w:rPr>
          <w:rFonts w:ascii="Times New Roman" w:eastAsia="Times New Roman" w:hAnsi="Times New Roman" w:cs="Times New Roman"/>
          <w:sz w:val="26"/>
          <w:szCs w:val="26"/>
        </w:rPr>
        <w:t>2.  </w:t>
      </w:r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 постановление на </w:t>
      </w:r>
      <w:proofErr w:type="gramStart"/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proofErr w:type="gramEnd"/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  Интернет-портале  муниципального образования «Устьянский муниципальный район» </w:t>
      </w:r>
    </w:p>
    <w:p w:rsidR="00E2554E" w:rsidRPr="00DC209F" w:rsidRDefault="00E2554E" w:rsidP="00DC209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 xml:space="preserve">3.   </w:t>
      </w:r>
      <w:proofErr w:type="gramStart"/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8593D" w:rsidRPr="00DC209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начальника управления строительства  и инфраструктуры  муниципального образования «Устьянский муниципальный район» </w:t>
      </w:r>
      <w:r w:rsidRPr="00DC209F">
        <w:rPr>
          <w:rFonts w:ascii="Times New Roman" w:eastAsia="Times New Roman" w:hAnsi="Times New Roman" w:cs="Times New Roman"/>
          <w:sz w:val="26"/>
          <w:szCs w:val="26"/>
        </w:rPr>
        <w:t>Тарутина А.А.</w:t>
      </w:r>
    </w:p>
    <w:p w:rsidR="00321359" w:rsidRPr="00DC209F" w:rsidRDefault="0078593D" w:rsidP="00E2554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09F">
        <w:rPr>
          <w:rFonts w:ascii="Times New Roman" w:eastAsia="Times New Roman" w:hAnsi="Times New Roman" w:cs="Times New Roman"/>
          <w:sz w:val="26"/>
          <w:szCs w:val="26"/>
        </w:rPr>
        <w:t>4</w:t>
      </w:r>
      <w:r w:rsidR="00AB533B" w:rsidRPr="00DC2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209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B533B" w:rsidRPr="00DC20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25B0B" w:rsidRPr="00DC209F">
        <w:rPr>
          <w:rFonts w:ascii="Times New Roman" w:eastAsia="Times New Roman" w:hAnsi="Times New Roman" w:cs="Times New Roman"/>
          <w:sz w:val="26"/>
          <w:szCs w:val="26"/>
        </w:rPr>
        <w:t xml:space="preserve">  Настоящее постановление вступает в силу со дня </w:t>
      </w:r>
      <w:r w:rsidR="00385E18" w:rsidRPr="00DC209F">
        <w:rPr>
          <w:rFonts w:ascii="Times New Roman" w:eastAsia="Times New Roman" w:hAnsi="Times New Roman" w:cs="Times New Roman"/>
          <w:sz w:val="26"/>
          <w:szCs w:val="26"/>
        </w:rPr>
        <w:t xml:space="preserve"> его </w:t>
      </w:r>
      <w:r w:rsidR="00225B0B" w:rsidRPr="00DC209F">
        <w:rPr>
          <w:rFonts w:ascii="Times New Roman" w:eastAsia="Times New Roman" w:hAnsi="Times New Roman" w:cs="Times New Roman"/>
          <w:sz w:val="26"/>
          <w:szCs w:val="26"/>
        </w:rPr>
        <w:t>подписания</w:t>
      </w:r>
      <w:r w:rsidR="00AB533B" w:rsidRPr="00DC209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D6015" w:rsidRPr="00E2554E" w:rsidRDefault="001D6015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Pr="00E2554E" w:rsidRDefault="00225B0B" w:rsidP="00DC20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4E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78593D" w:rsidRPr="00E255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2554E">
        <w:rPr>
          <w:rFonts w:ascii="Times New Roman" w:eastAsia="Times New Roman" w:hAnsi="Times New Roman" w:cs="Times New Roman"/>
          <w:b/>
          <w:sz w:val="28"/>
          <w:szCs w:val="28"/>
        </w:rPr>
        <w:t xml:space="preserve">   муниципального образования          </w:t>
      </w:r>
      <w:r w:rsidR="00DC20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78593D" w:rsidRPr="00E2554E">
        <w:rPr>
          <w:rFonts w:ascii="Times New Roman" w:eastAsia="Times New Roman" w:hAnsi="Times New Roman" w:cs="Times New Roman"/>
          <w:b/>
          <w:sz w:val="28"/>
          <w:szCs w:val="28"/>
        </w:rPr>
        <w:t>А.А.Хоробров</w:t>
      </w:r>
      <w:proofErr w:type="spellEnd"/>
    </w:p>
    <w:p w:rsidR="0078593D" w:rsidRDefault="0078593D" w:rsidP="00DC209F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6015" w:rsidRPr="0078593D" w:rsidRDefault="001D6015" w:rsidP="00AB2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D6015" w:rsidRPr="0078593D" w:rsidSect="00E2554E">
      <w:pgSz w:w="11971" w:h="16882"/>
      <w:pgMar w:top="1135" w:right="902" w:bottom="94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59"/>
    <w:rsid w:val="00075905"/>
    <w:rsid w:val="00093948"/>
    <w:rsid w:val="001D6015"/>
    <w:rsid w:val="00225B0B"/>
    <w:rsid w:val="00321359"/>
    <w:rsid w:val="00385E18"/>
    <w:rsid w:val="003C7E24"/>
    <w:rsid w:val="00415E3A"/>
    <w:rsid w:val="004353AB"/>
    <w:rsid w:val="004A6DFC"/>
    <w:rsid w:val="00583ECB"/>
    <w:rsid w:val="006229F7"/>
    <w:rsid w:val="00627088"/>
    <w:rsid w:val="006A3A45"/>
    <w:rsid w:val="00760834"/>
    <w:rsid w:val="00776344"/>
    <w:rsid w:val="0078593D"/>
    <w:rsid w:val="007A0106"/>
    <w:rsid w:val="007C6DA3"/>
    <w:rsid w:val="008F3030"/>
    <w:rsid w:val="00910637"/>
    <w:rsid w:val="0091799C"/>
    <w:rsid w:val="009C07A4"/>
    <w:rsid w:val="00A15AD9"/>
    <w:rsid w:val="00A57BB3"/>
    <w:rsid w:val="00A72722"/>
    <w:rsid w:val="00AB2BC6"/>
    <w:rsid w:val="00AB533B"/>
    <w:rsid w:val="00B26996"/>
    <w:rsid w:val="00BA2211"/>
    <w:rsid w:val="00C01269"/>
    <w:rsid w:val="00C6165A"/>
    <w:rsid w:val="00DC209F"/>
    <w:rsid w:val="00DC352C"/>
    <w:rsid w:val="00E11BBB"/>
    <w:rsid w:val="00E2554E"/>
    <w:rsid w:val="00E661A0"/>
    <w:rsid w:val="00E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2018-01-24T06:21:00Z</cp:lastPrinted>
  <dcterms:created xsi:type="dcterms:W3CDTF">2016-11-29T08:14:00Z</dcterms:created>
  <dcterms:modified xsi:type="dcterms:W3CDTF">2018-01-24T06:21:00Z</dcterms:modified>
</cp:coreProperties>
</file>