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597A5E" w:rsidRPr="00597A5E" w:rsidTr="00BB2D5F">
        <w:tc>
          <w:tcPr>
            <w:tcW w:w="3652" w:type="dxa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министерство агропромышленного комплекса и торговли Архангельской области и единую региональную конкурсную комиссию по проведению конкурсного отбора проектов </w:t>
            </w:r>
            <w:proofErr w:type="spellStart"/>
            <w:r w:rsidRPr="0059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грантополучателей</w:t>
            </w:r>
            <w:proofErr w:type="spellEnd"/>
            <w:r w:rsidRPr="0059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сельскохозяйственных товаропроизводителей</w:t>
            </w:r>
          </w:p>
        </w:tc>
      </w:tr>
    </w:tbl>
    <w:p w:rsidR="00597A5E" w:rsidRPr="00597A5E" w:rsidRDefault="00597A5E" w:rsidP="0059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97A5E" w:rsidRPr="00597A5E" w:rsidRDefault="00597A5E" w:rsidP="0059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конкурсном отборе для предоставления гранта </w:t>
      </w:r>
    </w:p>
    <w:p w:rsidR="00597A5E" w:rsidRPr="00597A5E" w:rsidRDefault="00597A5E" w:rsidP="0059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семейных ферм</w:t>
      </w:r>
    </w:p>
    <w:p w:rsidR="00597A5E" w:rsidRPr="00597A5E" w:rsidRDefault="00597A5E" w:rsidP="0059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заявкой крестьянское (фермерское) хозяйство (далее – </w:t>
      </w: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Ф)Х), число членов которого составляет 2 (включая главу К(Ф)Х) и более членов семьи (объединенных родством и (или) свойством) главы К(Ф)Х, или индивидуальный предприниматель (далее – ИП), являющийся главой К(Ф)Х, в состав членов которого входят 2 и более членов семьи (объединенных родством и (или) свойством) указанного ИП, зарегистрированные гражданином Российской Федерации на сельской территории или на территории сельской агломерации Архангельской области, в лице главы </w:t>
      </w: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(далее – заявитель):</w:t>
      </w:r>
    </w:p>
    <w:p w:rsidR="00597A5E" w:rsidRPr="00597A5E" w:rsidRDefault="00597A5E" w:rsidP="0059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(фамилия, имя, отчество (при наличии) заявителя)</w:t>
      </w:r>
    </w:p>
    <w:p w:rsidR="00597A5E" w:rsidRPr="00597A5E" w:rsidRDefault="00597A5E" w:rsidP="0059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по адресу:_______________________________________</w:t>
      </w: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места регистрации заявителя в формате: индекс, область, район, населенный пункт, улица, дом, квартира)</w:t>
      </w:r>
      <w:proofErr w:type="gramEnd"/>
    </w:p>
    <w:p w:rsidR="00597A5E" w:rsidRPr="00597A5E" w:rsidRDefault="00597A5E" w:rsidP="00597A5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находящийся по адресу:___________________________________ </w:t>
      </w: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(адрес места проживания заявителя в формате: индекс, область, район, населенный пункт, улица, дом, квартира)</w:t>
      </w:r>
      <w:proofErr w:type="gramEnd"/>
    </w:p>
    <w:p w:rsidR="00597A5E" w:rsidRPr="00597A5E" w:rsidRDefault="00597A5E" w:rsidP="00597A5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осуществляющий</w:t>
      </w:r>
      <w:proofErr w:type="gramEnd"/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деятельность по адресу: ______________________________</w:t>
      </w:r>
    </w:p>
    <w:p w:rsidR="00597A5E" w:rsidRDefault="00597A5E" w:rsidP="0059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A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осуществления деятельности в формате: индекс, область, район, населенный пункт, улица, дом)</w:t>
      </w:r>
    </w:p>
    <w:p w:rsidR="00597A5E" w:rsidRPr="00597A5E" w:rsidRDefault="00597A5E" w:rsidP="0059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проекта прошу предоставить грант на развитие семейной фермы на финансовое обеспечение затрат в связи с поставкой товаров, выполнением работ, оказанием услуг в размере</w:t>
      </w: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_______________(__________________________________) </w:t>
      </w:r>
      <w:proofErr w:type="gram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копеек,</w:t>
      </w:r>
    </w:p>
    <w:p w:rsidR="00597A5E" w:rsidRPr="00597A5E" w:rsidRDefault="00597A5E" w:rsidP="00597A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размер в рублях цифрами с двумя знаками после запятой и прописью)</w:t>
      </w:r>
    </w:p>
    <w:p w:rsidR="00597A5E" w:rsidRPr="00597A5E" w:rsidRDefault="00597A5E" w:rsidP="00597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средства заявителя составят</w:t>
      </w: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_______________(__________________________________) </w:t>
      </w:r>
      <w:proofErr w:type="gram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копеек,</w:t>
      </w:r>
    </w:p>
    <w:p w:rsidR="00597A5E" w:rsidRPr="00597A5E" w:rsidRDefault="00597A5E" w:rsidP="00597A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размер в рублях цифрами с двумя знаками после запятой и прописью)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Сведения о сельскохозяйственном товаропроизводителе, включая размер выручки за прошедший 1 (один) календарный год за счет осуществления производственной, перерабатывающей, сбытовой деятельности                                от реализации сельскохозяйственной продукции организаций, индивидуальных предпринимателей, осуществляющих производство сельскохозяйственной продукции, ее первичную и последующую (промышленную) переработку (в том числе на арендованных основных средствах) ______________________________________________________.</w:t>
      </w:r>
    </w:p>
    <w:p w:rsidR="00597A5E" w:rsidRPr="00597A5E" w:rsidRDefault="00597A5E" w:rsidP="0059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Применяемая система налогообложения _____________ с НДС или без НДС.</w:t>
      </w:r>
    </w:p>
    <w:p w:rsidR="00597A5E" w:rsidRPr="00597A5E" w:rsidRDefault="00597A5E" w:rsidP="0059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(указать)</w:t>
      </w:r>
    </w:p>
    <w:p w:rsidR="00597A5E" w:rsidRPr="00597A5E" w:rsidRDefault="00597A5E" w:rsidP="0059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 </w:t>
      </w: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______________________________________________________</w:t>
      </w:r>
    </w:p>
    <w:p w:rsidR="00597A5E" w:rsidRPr="00597A5E" w:rsidRDefault="00597A5E" w:rsidP="0059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(фамилия, имя, отчество (при наличии) членов </w:t>
      </w:r>
      <w:proofErr w:type="gramStart"/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>К(</w:t>
      </w:r>
      <w:proofErr w:type="gramEnd"/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>Ф)Х)</w:t>
      </w:r>
    </w:p>
    <w:p w:rsidR="00597A5E" w:rsidRPr="00597A5E" w:rsidRDefault="00597A5E" w:rsidP="0059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степень их родства и (или) свойства _________________________________</w:t>
      </w:r>
    </w:p>
    <w:p w:rsidR="00597A5E" w:rsidRPr="00597A5E" w:rsidRDefault="00597A5E" w:rsidP="0059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(указать)</w:t>
      </w:r>
    </w:p>
    <w:p w:rsidR="00597A5E" w:rsidRPr="00597A5E" w:rsidRDefault="00597A5E" w:rsidP="0059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деятельности заявителя на сельской территории                   или на территории сельской агломерации Архангельской области на дату подачи конкурсной документации составляет ____________ месяцев </w:t>
      </w: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A5E" w:rsidRPr="00597A5E" w:rsidRDefault="00597A5E" w:rsidP="0059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опыт работы в сельском хозяйстве в количестве ____ лет.</w:t>
      </w:r>
    </w:p>
    <w:p w:rsidR="00597A5E" w:rsidRPr="00597A5E" w:rsidRDefault="00597A5E" w:rsidP="0059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направление деятельности ________________________________. </w:t>
      </w:r>
    </w:p>
    <w:p w:rsidR="00597A5E" w:rsidRPr="00597A5E" w:rsidRDefault="00597A5E" w:rsidP="00597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__________________________________________________________________. </w:t>
      </w:r>
    </w:p>
    <w:p w:rsidR="00597A5E" w:rsidRPr="00597A5E" w:rsidRDefault="00597A5E" w:rsidP="0059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(среднее специальное (профессиональное) сельскохозяйственное образование или высшее сельскохозяйственное образование или дополнительное профессиональное образование по сельскохозяйственной специальности, или трудовой стаж в сельском хозяйстве в количестве __ лет, или осуществлял ведение или совместное ведение личного подсобного хозяйства в течение __ лет – указать, при отсутствии - прочерк)</w:t>
      </w:r>
    </w:p>
    <w:p w:rsidR="00597A5E" w:rsidRPr="00597A5E" w:rsidRDefault="00597A5E" w:rsidP="00597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Членом сельскохозяйственного потребительского перерабатывающего                    и (или) сбытового кооператива или потребительского общества ___________</w:t>
      </w: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A5E" w:rsidRPr="00597A5E" w:rsidRDefault="00597A5E" w:rsidP="00597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(</w:t>
      </w:r>
      <w:proofErr w:type="gramStart"/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являюсь</w:t>
      </w:r>
      <w:proofErr w:type="gramEnd"/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являюсь)</w:t>
      </w:r>
    </w:p>
    <w:p w:rsidR="00597A5E" w:rsidRPr="00597A5E" w:rsidRDefault="00597A5E" w:rsidP="0059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членства указать наименование кооператива ____________________.</w:t>
      </w:r>
    </w:p>
    <w:p w:rsidR="00597A5E" w:rsidRPr="00597A5E" w:rsidRDefault="00597A5E" w:rsidP="00597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земельный участок сельскохозяйственного назначения на праве __________________ площадью _____ кв. м., кадастровый номер __________.</w:t>
      </w:r>
    </w:p>
    <w:p w:rsidR="00597A5E" w:rsidRPr="00597A5E" w:rsidRDefault="00597A5E" w:rsidP="0059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(собственности или аренды сроком __ месяцев или ином законном основании – указать, при отсутствии - прочерк)</w:t>
      </w:r>
    </w:p>
    <w:p w:rsidR="00597A5E" w:rsidRPr="00597A5E" w:rsidRDefault="00597A5E" w:rsidP="00597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на праве ______________ кадастровый номер (при наличии) ______.</w:t>
      </w:r>
    </w:p>
    <w:p w:rsidR="00597A5E" w:rsidRPr="00597A5E" w:rsidRDefault="00597A5E" w:rsidP="0059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(собственности, аренды или ином законном основании производственное или складское здание, помещение, ферма, пристройка, инженерные сети, заграждения или сооружения, необходимые для производства,                                                                     хранения и переработки сельскохозяйственной продукции при намерении использования сре</w:t>
      </w:r>
      <w:proofErr w:type="gramStart"/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гр</w:t>
      </w:r>
      <w:proofErr w:type="gramEnd"/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анта на их ремонт, переустройство, реконструкцию и модернизацию – указать, при отсутствии - прочерк)</w:t>
      </w:r>
    </w:p>
    <w:p w:rsidR="00597A5E" w:rsidRPr="00597A5E" w:rsidRDefault="00597A5E" w:rsidP="00597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кормовой базой _____________________________________.</w:t>
      </w:r>
    </w:p>
    <w:p w:rsidR="00597A5E" w:rsidRPr="00597A5E" w:rsidRDefault="00597A5E" w:rsidP="0059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>(Имеются намерения по заключению договоров или предусматриваются условия для создания кормовой базы, заключены договоры на приобретение необходимого объема кормов, имеется собственная или совместно с другими сельскохозяйственными товаропроизводителями кормовая база – указать, при отсутствии - прочерк)</w:t>
      </w:r>
    </w:p>
    <w:p w:rsidR="00597A5E" w:rsidRPr="00597A5E" w:rsidRDefault="00597A5E" w:rsidP="00597A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_______________________________________________________.</w:t>
      </w:r>
    </w:p>
    <w:p w:rsidR="00597A5E" w:rsidRPr="00597A5E" w:rsidRDefault="00597A5E" w:rsidP="0059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(собственная база по переработке сельскохозяйственной продукции или заключен договор с хозяйствующим субъектом на реализацию сельскохозяйственной продукции на срок более 1 года – указать, при отсутствии - прочерк)</w:t>
      </w:r>
    </w:p>
    <w:p w:rsidR="00597A5E" w:rsidRPr="00597A5E" w:rsidRDefault="00597A5E" w:rsidP="00597A5E">
      <w:pPr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97A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Каналы сбыта сельскохозяйственной продукции ________________________.</w:t>
      </w:r>
    </w:p>
    <w:p w:rsidR="00597A5E" w:rsidRPr="00597A5E" w:rsidRDefault="00597A5E" w:rsidP="0059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(заключены договоры с организациями розничной (оптовой) торговли и (или) переработки, реализация продукции через сельскохозяйственный потребительский перерабатывающий и (или) сбытовой кооператив или потребительское общество, собственная торговая сеть (магазины), прямая реализация населению, имеются намерения по реализации продукции – указать, при отсутствии - прочерк)</w:t>
      </w:r>
      <w:proofErr w:type="gramEnd"/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Планируемое к развитию семейной фермы маточное поголовье крупного рогатого скота (при наличии) составит _______ голов, овец и коз                        (при наличии) составит ______ условных голов.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A5E">
        <w:rPr>
          <w:rFonts w:ascii="Times New Roman" w:eastAsia="Calibri" w:hAnsi="Times New Roman" w:cs="Times New Roman"/>
          <w:bCs/>
          <w:sz w:val="28"/>
          <w:szCs w:val="28"/>
        </w:rPr>
        <w:t xml:space="preserve">Плановые показатели деятельности - производственные и экономические показатели, включенные в проект заявителя, в том числе: 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A5E">
        <w:rPr>
          <w:rFonts w:ascii="Times New Roman" w:eastAsia="Calibri" w:hAnsi="Times New Roman" w:cs="Times New Roman"/>
          <w:bCs/>
          <w:sz w:val="28"/>
          <w:szCs w:val="28"/>
        </w:rPr>
        <w:t xml:space="preserve">– количество созданных на сельских территориях и на территориях сельских агломераций новых постоянных рабочих мест и работников, по которым </w:t>
      </w:r>
      <w:r w:rsidRPr="00597A5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представляется отчетность в Пенсионный фонд Российской Федерации _____ ед.</w:t>
      </w: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срок </w:t>
      </w:r>
      <w:r w:rsidRPr="00597A5E">
        <w:rPr>
          <w:rFonts w:ascii="Times New Roman" w:eastAsia="Calibri" w:hAnsi="Times New Roman" w:cs="Times New Roman"/>
          <w:bCs/>
          <w:sz w:val="28"/>
          <w:szCs w:val="28"/>
        </w:rPr>
        <w:t>не позднее 24 месяцев со дня предоставления гранта,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A5E">
        <w:rPr>
          <w:rFonts w:ascii="Times New Roman" w:eastAsia="Calibri" w:hAnsi="Times New Roman" w:cs="Times New Roman"/>
          <w:bCs/>
          <w:sz w:val="28"/>
          <w:szCs w:val="28"/>
        </w:rPr>
        <w:t xml:space="preserve">– объем производства и реализации сельскохозяйственной </w:t>
      </w:r>
      <w:proofErr w:type="gramStart"/>
      <w:r w:rsidRPr="00597A5E">
        <w:rPr>
          <w:rFonts w:ascii="Times New Roman" w:eastAsia="Calibri" w:hAnsi="Times New Roman" w:cs="Times New Roman"/>
          <w:bCs/>
          <w:sz w:val="28"/>
          <w:szCs w:val="28"/>
        </w:rPr>
        <w:t>продукции</w:t>
      </w:r>
      <w:proofErr w:type="gramEnd"/>
      <w:r w:rsidRPr="00597A5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по каждому виду производимой и реализуемой продукции, выраженный                 в натуральных и денежных показателях: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1474"/>
        <w:gridCol w:w="48"/>
        <w:gridCol w:w="181"/>
        <w:gridCol w:w="1245"/>
        <w:gridCol w:w="96"/>
        <w:gridCol w:w="44"/>
        <w:gridCol w:w="19"/>
        <w:gridCol w:w="1315"/>
        <w:gridCol w:w="102"/>
        <w:gridCol w:w="43"/>
        <w:gridCol w:w="1329"/>
        <w:gridCol w:w="57"/>
        <w:gridCol w:w="1418"/>
      </w:tblGrid>
      <w:tr w:rsidR="00597A5E" w:rsidRPr="00597A5E" w:rsidTr="00BB2D5F">
        <w:tc>
          <w:tcPr>
            <w:tcW w:w="562" w:type="dxa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531" w:type="dxa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ind w:left="-136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 производимой и реализуемой продукции</w:t>
            </w:r>
          </w:p>
        </w:tc>
        <w:tc>
          <w:tcPr>
            <w:tcW w:w="1703" w:type="dxa"/>
            <w:gridSpan w:val="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состоянию на 31 декабря года получения субсидии</w:t>
            </w:r>
          </w:p>
        </w:tc>
        <w:tc>
          <w:tcPr>
            <w:tcW w:w="1404" w:type="dxa"/>
            <w:gridSpan w:val="4"/>
            <w:vAlign w:val="center"/>
          </w:tcPr>
          <w:p w:rsidR="00597A5E" w:rsidRPr="00597A5E" w:rsidRDefault="00597A5E" w:rsidP="00597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31 декабря второго года после получения субсидии</w:t>
            </w:r>
          </w:p>
        </w:tc>
        <w:tc>
          <w:tcPr>
            <w:tcW w:w="1417" w:type="dxa"/>
            <w:gridSpan w:val="2"/>
            <w:vAlign w:val="center"/>
          </w:tcPr>
          <w:p w:rsidR="00597A5E" w:rsidRPr="00597A5E" w:rsidRDefault="00597A5E" w:rsidP="00597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31 декабря третьего года после получения субсидии</w:t>
            </w:r>
          </w:p>
        </w:tc>
        <w:tc>
          <w:tcPr>
            <w:tcW w:w="1429" w:type="dxa"/>
            <w:gridSpan w:val="3"/>
            <w:vAlign w:val="center"/>
          </w:tcPr>
          <w:p w:rsidR="00597A5E" w:rsidRPr="00597A5E" w:rsidRDefault="00597A5E" w:rsidP="00597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31 декабря четвертого года после получения субсидии</w:t>
            </w:r>
          </w:p>
        </w:tc>
        <w:tc>
          <w:tcPr>
            <w:tcW w:w="1418" w:type="dxa"/>
            <w:vAlign w:val="center"/>
          </w:tcPr>
          <w:p w:rsidR="00597A5E" w:rsidRPr="00597A5E" w:rsidRDefault="00597A5E" w:rsidP="00597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31 декабря пятого года после получения субсидии</w:t>
            </w:r>
          </w:p>
        </w:tc>
      </w:tr>
      <w:tr w:rsidR="00597A5E" w:rsidRPr="00597A5E" w:rsidTr="00BB2D5F">
        <w:tc>
          <w:tcPr>
            <w:tcW w:w="562" w:type="dxa"/>
            <w:vMerge w:val="restart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7371" w:type="dxa"/>
            <w:gridSpan w:val="1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Объем производства, </w:t>
            </w:r>
            <w:proofErr w:type="gramStart"/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proofErr w:type="gramEnd"/>
          </w:p>
        </w:tc>
      </w:tr>
      <w:tr w:rsidR="00597A5E" w:rsidRPr="00597A5E" w:rsidTr="00BB2D5F">
        <w:tc>
          <w:tcPr>
            <w:tcW w:w="562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97A5E" w:rsidRPr="00597A5E" w:rsidTr="00BB2D5F">
        <w:tc>
          <w:tcPr>
            <w:tcW w:w="562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производства, тыс. руб.</w:t>
            </w:r>
          </w:p>
        </w:tc>
      </w:tr>
      <w:tr w:rsidR="00597A5E" w:rsidRPr="00597A5E" w:rsidTr="00BB2D5F">
        <w:tc>
          <w:tcPr>
            <w:tcW w:w="562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97A5E" w:rsidRPr="00597A5E" w:rsidTr="00BB2D5F">
        <w:tc>
          <w:tcPr>
            <w:tcW w:w="562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Объем реализации сельскохозяйственной продукции, </w:t>
            </w:r>
            <w:proofErr w:type="gramStart"/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proofErr w:type="gramEnd"/>
          </w:p>
        </w:tc>
      </w:tr>
      <w:tr w:rsidR="00597A5E" w:rsidRPr="00597A5E" w:rsidTr="00BB2D5F">
        <w:tc>
          <w:tcPr>
            <w:tcW w:w="562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97A5E" w:rsidRPr="00597A5E" w:rsidTr="00BB2D5F">
        <w:tc>
          <w:tcPr>
            <w:tcW w:w="562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реализации сельскохозяйственной продукции, тыс. руб.</w:t>
            </w:r>
          </w:p>
        </w:tc>
      </w:tr>
      <w:tr w:rsidR="00597A5E" w:rsidRPr="00597A5E" w:rsidTr="00BB2D5F">
        <w:tc>
          <w:tcPr>
            <w:tcW w:w="562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97A5E" w:rsidRPr="00597A5E" w:rsidTr="00BB2D5F">
        <w:tc>
          <w:tcPr>
            <w:tcW w:w="562" w:type="dxa"/>
            <w:vMerge w:val="restart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31" w:type="dxa"/>
            <w:vMerge w:val="restart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7371" w:type="dxa"/>
            <w:gridSpan w:val="1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Объем производства, </w:t>
            </w:r>
            <w:proofErr w:type="gramStart"/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proofErr w:type="gramEnd"/>
          </w:p>
        </w:tc>
      </w:tr>
      <w:tr w:rsidR="00597A5E" w:rsidRPr="00597A5E" w:rsidTr="00BB2D5F">
        <w:tc>
          <w:tcPr>
            <w:tcW w:w="562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97A5E" w:rsidRPr="00597A5E" w:rsidTr="00BB2D5F">
        <w:tc>
          <w:tcPr>
            <w:tcW w:w="562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производства, тыс. руб.</w:t>
            </w:r>
          </w:p>
        </w:tc>
      </w:tr>
      <w:tr w:rsidR="00597A5E" w:rsidRPr="00597A5E" w:rsidTr="00BB2D5F">
        <w:tc>
          <w:tcPr>
            <w:tcW w:w="562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97A5E" w:rsidRPr="00597A5E" w:rsidTr="00BB2D5F">
        <w:tc>
          <w:tcPr>
            <w:tcW w:w="562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Объем реализации сельскохозяйственной продукции, </w:t>
            </w:r>
            <w:proofErr w:type="gramStart"/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proofErr w:type="gramEnd"/>
          </w:p>
        </w:tc>
      </w:tr>
      <w:tr w:rsidR="00597A5E" w:rsidRPr="00597A5E" w:rsidTr="00BB2D5F">
        <w:tc>
          <w:tcPr>
            <w:tcW w:w="562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97A5E" w:rsidRPr="00597A5E" w:rsidTr="00BB2D5F">
        <w:tc>
          <w:tcPr>
            <w:tcW w:w="562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 реализации сельскохозяйственной продукции, тыс. руб.</w:t>
            </w:r>
          </w:p>
        </w:tc>
      </w:tr>
      <w:tr w:rsidR="00597A5E" w:rsidRPr="00597A5E" w:rsidTr="00BB2D5F">
        <w:tc>
          <w:tcPr>
            <w:tcW w:w="562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97A5E" w:rsidRPr="00597A5E" w:rsidTr="00BB2D5F">
        <w:tc>
          <w:tcPr>
            <w:tcW w:w="562" w:type="dxa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7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7371" w:type="dxa"/>
            <w:gridSpan w:val="1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97A5E" w:rsidRPr="00597A5E" w:rsidTr="00BB2D5F">
        <w:tc>
          <w:tcPr>
            <w:tcW w:w="562" w:type="dxa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597A5E" w:rsidRPr="00597A5E" w:rsidRDefault="00597A5E" w:rsidP="00597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597A5E" w:rsidRPr="00597A5E" w:rsidRDefault="00597A5E" w:rsidP="00597A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окупаемости проекта ___________________________________ месяцев.</w:t>
      </w:r>
    </w:p>
    <w:p w:rsidR="00597A5E" w:rsidRPr="00597A5E" w:rsidRDefault="00597A5E" w:rsidP="00597A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 проекта ___________________________________________ %.</w:t>
      </w:r>
    </w:p>
    <w:p w:rsidR="00597A5E" w:rsidRPr="00597A5E" w:rsidRDefault="00597A5E" w:rsidP="0059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и требованиями, предъявляемыми к заявителю, условиями участия в конкурсном отборе в соответствии с Правилами предоставления субсидий и грантов в форме субсидий на государственную поддержку агропромышленного и </w:t>
      </w:r>
      <w:proofErr w:type="spell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комплекса, утвержденными постановлением Правительства Архангельской области от 09.10.2012                   № 436-пп (далее – Правила), </w:t>
      </w: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согласен, обязуюсь выполнять,                и заявляю, что:</w:t>
      </w:r>
    </w:p>
    <w:p w:rsidR="00597A5E" w:rsidRPr="00597A5E" w:rsidRDefault="00597A5E" w:rsidP="00597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 деятельность более 12 месяцев </w:t>
      </w: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 сельской территории или на территории сельской агломерации Архангельской области;</w:t>
      </w:r>
    </w:p>
    <w:p w:rsidR="00597A5E" w:rsidRPr="00597A5E" w:rsidRDefault="00597A5E" w:rsidP="00597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использование сре</w:t>
      </w: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на цели, указанные в плане расходов гранта, ранее не осуществлялось с использованием средств государственной поддержки</w:t>
      </w:r>
      <w:r w:rsidRPr="00597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имущества, ранее приобретенного с использованием средств государственной поддержки,           за счет сре</w:t>
      </w: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на развитие семейной фермы не будет осуществляться;</w:t>
      </w:r>
    </w:p>
    <w:p w:rsidR="00597A5E" w:rsidRPr="00597A5E" w:rsidRDefault="00597A5E" w:rsidP="00597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осуществлять свою деятельность и представлять отчетность о реализации проекта в министерство в течение не менее чем 5 лет со дня получения гранта на развитие семейной фермы;</w:t>
      </w:r>
    </w:p>
    <w:p w:rsidR="00597A5E" w:rsidRPr="00597A5E" w:rsidRDefault="00597A5E" w:rsidP="00597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Заявитель зарегистрирован в Архангельской области на сельской территории или на территории сельской агломерации или на территориях городов и поселков городского типа с численностью населения не более                  100 тыс. человек; </w:t>
      </w:r>
    </w:p>
    <w:p w:rsidR="00597A5E" w:rsidRPr="00597A5E" w:rsidRDefault="00597A5E" w:rsidP="00597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заявителя не введена процедура банкротства, деятельность не приостановлена в порядке, предусмотренном законодательством Российской Федерации, или не прекращена;</w:t>
      </w:r>
    </w:p>
    <w:p w:rsidR="00597A5E" w:rsidRPr="00597A5E" w:rsidRDefault="00597A5E" w:rsidP="00597A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97A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году, предшествующем году получения субсидии, отсутствуют случаи привлечения к ответственности за несоблюдение запрета                             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 режима в Российской Федерации»;</w:t>
      </w:r>
    </w:p>
    <w:p w:rsidR="00597A5E" w:rsidRPr="00597A5E" w:rsidRDefault="00597A5E" w:rsidP="00597A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97A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 дату подачи конкурсной документации отсутствует неисполненная обязанность по уплате налогов, сборов, страховых взносов, пеней, штрафов       и процентов, подлежащих уплате в соответствии с законодательством Российской Федерации о налогах и сборах в сумме, превышающей 10 тыс. рублей;</w:t>
      </w:r>
    </w:p>
    <w:p w:rsidR="00597A5E" w:rsidRPr="00597A5E" w:rsidRDefault="00597A5E" w:rsidP="00597A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97A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Средства из областного бюджета в соответствии с иными нормативными правовыми актами Архангельской области на цели использования сре</w:t>
      </w:r>
      <w:proofErr w:type="gramStart"/>
      <w:r w:rsidRPr="00597A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дств гр</w:t>
      </w:r>
      <w:proofErr w:type="gramEnd"/>
      <w:r w:rsidRPr="00597A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анта, указанные в Правилах: __________________________________________________________________. </w:t>
      </w:r>
    </w:p>
    <w:p w:rsidR="00597A5E" w:rsidRPr="00597A5E" w:rsidRDefault="00597A5E" w:rsidP="00597A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597A5E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(получаю/не получаю, в случае получения указать информацию о размере средств, целях получения и в соответствии с каким нормативным правовым актам получены)</w:t>
      </w:r>
    </w:p>
    <w:p w:rsidR="00597A5E" w:rsidRPr="00597A5E" w:rsidRDefault="00597A5E" w:rsidP="00597A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97A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             и иной просроченной задолженности перед соответствующим бюджетом бюджетной системы Российской Федерации: </w:t>
      </w:r>
    </w:p>
    <w:p w:rsidR="00597A5E" w:rsidRPr="00597A5E" w:rsidRDefault="00597A5E" w:rsidP="00597A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597A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__________________________________________________________________. </w:t>
      </w:r>
      <w:r w:rsidRPr="00597A5E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</w:t>
      </w:r>
      <w:proofErr w:type="gramStart"/>
      <w:r w:rsidRPr="00597A5E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имеется</w:t>
      </w:r>
      <w:proofErr w:type="gramEnd"/>
      <w:r w:rsidRPr="00597A5E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/отсутствует, в случае наличия указать информацию о размере задолженности, целях получения субсидии и в соответствии с каким нормативным правовым актам получена)</w:t>
      </w:r>
    </w:p>
    <w:p w:rsidR="00597A5E" w:rsidRPr="00597A5E" w:rsidRDefault="00597A5E" w:rsidP="00597A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97A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Ограничения на осуществление хозяйственной деятельности ______________________________________________________________.</w:t>
      </w:r>
    </w:p>
    <w:p w:rsidR="00597A5E" w:rsidRPr="00597A5E" w:rsidRDefault="00597A5E" w:rsidP="00597A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597A5E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</w:t>
      </w:r>
      <w:proofErr w:type="gramStart"/>
      <w:r w:rsidRPr="00597A5E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имеются</w:t>
      </w:r>
      <w:proofErr w:type="gramEnd"/>
      <w:r w:rsidRPr="00597A5E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/отсутствуют,</w:t>
      </w:r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7A5E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в случае наличия указать информацию об ограничениях)</w:t>
      </w:r>
    </w:p>
    <w:p w:rsidR="00597A5E" w:rsidRPr="00597A5E" w:rsidRDefault="00597A5E" w:rsidP="00597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победителем в конкурсном отборе                                      и предоставления гранта обязуюсь:</w:t>
      </w:r>
    </w:p>
    <w:p w:rsidR="00597A5E" w:rsidRPr="00597A5E" w:rsidRDefault="00597A5E" w:rsidP="0059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Заключить трехстороннее соглашение о предоставлении из областного бюджета субсидий в соответствии с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                                  с применением казначейского обеспечения обязательств юридическому лицу, индивидуальному предпринимателю, являющимся главой крестьянского (фермерского) хозяйства, главе крестьянского (фермерского) хозяйства                 на финансовое обеспечение затрат  в связи с поставкой товаров, </w:t>
      </w: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выполнением работ, оказанием услуг на оказание</w:t>
      </w:r>
      <w:proofErr w:type="gram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поддержки сельскохозяйственного производства на территории Архангельской области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подписать его усиленными квалифицированными электронными подписями лиц, имеющих право действовать от имени каждой из Сторон соглашения (далее – Соглашение);</w:t>
      </w:r>
    </w:p>
    <w:p w:rsidR="00597A5E" w:rsidRPr="00597A5E" w:rsidRDefault="00597A5E" w:rsidP="0059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Достигнуть показателей результативности и плановых показателей деятельности, предусмотренных Соглашением;</w:t>
      </w:r>
    </w:p>
    <w:p w:rsidR="00597A5E" w:rsidRPr="00597A5E" w:rsidRDefault="00597A5E" w:rsidP="0059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Создать на один грант на сельских территориях и на территориях сельских агломераций _____ новых постоянных рабочих мест и работников,                       по которым представляется отчетность в Пенсионный фонд Российской Федерации в срок не позднее 24 месяцев со дня предоставления </w:t>
      </w: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proofErr w:type="gram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 сохранить созданные новые постоянные рабочие места в течение не менее 5 лет со дня заключения Соглашения;</w:t>
      </w:r>
    </w:p>
    <w:p w:rsidR="00597A5E" w:rsidRPr="00597A5E" w:rsidRDefault="00597A5E" w:rsidP="0059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4) Использовать полученные средства гранта не позднее 24 месяцев со дня его предоставления на финансовое обеспечение затрат в связи с поставкой товаров, выполнением работ, оказанием услуг, не возмещаемых в рамках иных направлений государственной поддержки в соответствии                                   с государственной программой, исключительно на цели, установленные Правилами и в соответствии с планом расходов гранта, являющимся неотъемлемой частью Соглашения, и оплатить безналичным способом                    за</w:t>
      </w:r>
      <w:proofErr w:type="gram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собственных средств не менее 40 % стоимости каждого наименования приобретаемого имущества, выполняемых работ, оказываемых услуг, установленных планом расходов гранта;</w:t>
      </w:r>
    </w:p>
    <w:p w:rsidR="00597A5E" w:rsidRPr="00597A5E" w:rsidRDefault="00597A5E" w:rsidP="0059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Представлять отчеты, необходимые документы и материалы, подтверждающие целевое использование сре</w:t>
      </w: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по утвержденным формам и в установленные Правилами и Соглашением сроки;</w:t>
      </w:r>
    </w:p>
    <w:p w:rsidR="00597A5E" w:rsidRPr="00597A5E" w:rsidRDefault="00597A5E" w:rsidP="0059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Осуществлять деятельность в течение не менее 5 лет со дня заключения Соглашения и гарантирую, что имущество, приобретенное за счет сре</w:t>
      </w: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анта, не будет реализовано, передано в аренду, залог и (или) отчуждено иным способом в течение указанного срока.</w:t>
      </w:r>
    </w:p>
    <w:p w:rsidR="00597A5E" w:rsidRPr="00597A5E" w:rsidRDefault="00597A5E" w:rsidP="00597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осуществление министерством и органами государственного финансового контроля Архангельской области проверок соблюдения получателем гранта условий, целей и порядка предоставления гранта и обязуюсь включить в договор, заключаемый с поставщиками (подрядчиками, исполнителями) в целях исполнения обязательств                           по Соглашению, согласие на осуществление министерством и органами государственного финансового контроля Архангельской области проверок соблюдения ими условий, целей и порядка предоставления гранта.</w:t>
      </w:r>
      <w:proofErr w:type="gramEnd"/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банковского счета заявителя, открытого в кредитной организации, для </w:t>
      </w:r>
      <w:proofErr w:type="spell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анта: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 __________________________ в ________________________________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597A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банка)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 ______________________________ БИК__________________________.</w:t>
      </w:r>
    </w:p>
    <w:p w:rsidR="00597A5E" w:rsidRPr="00597A5E" w:rsidRDefault="00597A5E" w:rsidP="00597A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Реквизиты: 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Pr="00597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</w:t>
      </w: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________; ОГРНИП ___________________; СНИЛС _____________.</w:t>
      </w:r>
    </w:p>
    <w:p w:rsidR="00597A5E" w:rsidRPr="00597A5E" w:rsidRDefault="00597A5E" w:rsidP="00597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</w:t>
      </w: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ы) (моб., дом., раб.): ____________________ Факс: ______________.</w:t>
      </w: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электронной почты (e-</w:t>
      </w:r>
      <w:proofErr w:type="spell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___________________________________.</w:t>
      </w:r>
    </w:p>
    <w:p w:rsidR="00597A5E" w:rsidRPr="00597A5E" w:rsidRDefault="00597A5E" w:rsidP="00597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контакты для оперативной связи: ______________________________.</w:t>
      </w:r>
    </w:p>
    <w:p w:rsidR="00597A5E" w:rsidRPr="00597A5E" w:rsidRDefault="00597A5E" w:rsidP="00597A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заявка имеет приложения, являющееся ее неотъемлемой частью:  – согласие на обработку персональных данных заявителя и членов </w:t>
      </w: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Ф)Х, согласие на распространение персональных данных</w:t>
      </w:r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                     и членов К(Ф)Х.</w:t>
      </w:r>
    </w:p>
    <w:p w:rsidR="00597A5E" w:rsidRPr="00597A5E" w:rsidRDefault="00597A5E" w:rsidP="00597A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или иное уполномоченное лицо, действующее                               по доверенности (указать реквизиты): </w:t>
      </w:r>
    </w:p>
    <w:p w:rsidR="00597A5E" w:rsidRPr="00597A5E" w:rsidRDefault="00597A5E" w:rsidP="00597A5E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__________________ /__________________________/</w:t>
      </w:r>
      <w:r w:rsidRPr="0059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97A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(заявитель или уполномоченное лицо)       (подпись)                                      (расшифровка подписи)</w:t>
      </w:r>
    </w:p>
    <w:p w:rsidR="00597A5E" w:rsidRPr="00597A5E" w:rsidRDefault="00597A5E" w:rsidP="00597A5E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97A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 (при наличии)».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7A5E" w:rsidRPr="00597A5E" w:rsidTr="00BB2D5F">
        <w:tc>
          <w:tcPr>
            <w:tcW w:w="4785" w:type="dxa"/>
          </w:tcPr>
          <w:p w:rsidR="00597A5E" w:rsidRPr="00597A5E" w:rsidRDefault="00597A5E" w:rsidP="00597A5E">
            <w:pPr>
              <w:tabs>
                <w:tab w:val="left" w:pos="993"/>
              </w:tabs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7A5E" w:rsidRPr="00597A5E" w:rsidRDefault="00597A5E" w:rsidP="00597A5E">
            <w:pPr>
              <w:tabs>
                <w:tab w:val="left" w:pos="993"/>
              </w:tabs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A5E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 к Заявке</w:t>
            </w:r>
          </w:p>
        </w:tc>
      </w:tr>
    </w:tbl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Я,________________________________________________________________,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7A5E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зарегистрированны</w:t>
      </w:r>
      <w:proofErr w:type="gramStart"/>
      <w:r w:rsidRPr="00597A5E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597A5E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597A5E">
        <w:rPr>
          <w:rFonts w:ascii="Times New Roman" w:eastAsia="Calibri" w:hAnsi="Times New Roman" w:cs="Times New Roman"/>
          <w:sz w:val="28"/>
          <w:szCs w:val="28"/>
        </w:rPr>
        <w:t>) по адресу: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паспорт        серия _______   №__________, выдан ______________________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7A5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(дата)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7A5E">
        <w:rPr>
          <w:rFonts w:ascii="Times New Roman" w:eastAsia="Calibri" w:hAnsi="Times New Roman" w:cs="Times New Roman"/>
          <w:sz w:val="20"/>
          <w:szCs w:val="20"/>
        </w:rPr>
        <w:t xml:space="preserve">(кем </w:t>
      </w:r>
      <w:proofErr w:type="gramStart"/>
      <w:r w:rsidRPr="00597A5E">
        <w:rPr>
          <w:rFonts w:ascii="Times New Roman" w:eastAsia="Calibri" w:hAnsi="Times New Roman" w:cs="Times New Roman"/>
          <w:sz w:val="20"/>
          <w:szCs w:val="20"/>
        </w:rPr>
        <w:t>выдан</w:t>
      </w:r>
      <w:proofErr w:type="gramEnd"/>
      <w:r w:rsidRPr="00597A5E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 xml:space="preserve">свободно, добровольно, по своей воле и в своем интересе даю согласие уполномоченным   должностным   лицам   министерства агропромышленного комплекса и торговли Архангельской области, расположенного по адресу: </w:t>
      </w:r>
      <w:proofErr w:type="gramStart"/>
      <w:r w:rsidRPr="00597A5E">
        <w:rPr>
          <w:rFonts w:ascii="Times New Roman" w:eastAsia="Calibri" w:hAnsi="Times New Roman" w:cs="Times New Roman"/>
          <w:sz w:val="28"/>
          <w:szCs w:val="28"/>
        </w:rPr>
        <w:t xml:space="preserve">Архангельская область, г. Архангельск, улица </w:t>
      </w:r>
      <w:proofErr w:type="spellStart"/>
      <w:r w:rsidRPr="00597A5E">
        <w:rPr>
          <w:rFonts w:ascii="Times New Roman" w:eastAsia="Calibri" w:hAnsi="Times New Roman" w:cs="Times New Roman"/>
          <w:sz w:val="28"/>
          <w:szCs w:val="28"/>
        </w:rPr>
        <w:t>Выучейского</w:t>
      </w:r>
      <w:proofErr w:type="spellEnd"/>
      <w:r w:rsidRPr="00597A5E">
        <w:rPr>
          <w:rFonts w:ascii="Times New Roman" w:eastAsia="Calibri" w:hAnsi="Times New Roman" w:cs="Times New Roman"/>
          <w:sz w:val="28"/>
          <w:szCs w:val="28"/>
        </w:rPr>
        <w:t>, дом 18,                        на обработку (любое действие (операцию) или совокупность действий (операций), совершаемых с использованием средств автоматизации                    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1. Персональные данные: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фамилия, имя, отчество, дата и место рождения;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паспортные данные;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образование (какие образовательные, научные и иные организации закончил, номера документов об образовании, направление подготовки                или специальность по документу об образовании, квалификация);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выполняемая работа с начала трудовой деятельности в сфере сельского хозяйства (включая работу по совместительству, предпринимательскую                   и иную деятельность);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lastRenderedPageBreak/>
        <w:t>адрес и дата регистрации по месту жительства (месту пребывания), адрес фактического проживания;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идентификационный номер налогоплательщика;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номер страхового свидетельства обязательного пенсионного страхования;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сведения о наличии (отсутствии) судимости;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сведения о номере расчетного счета (банковских реквизитах), номере банковской карты.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2. Материалы конкурсной документации.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Вышеуказанные  персональные  данные предоставляю для обработки               в целях обеспечения соблюдения в отношении меня законодательства Российской Федерации в сфере отношений,  связанных с предоставлением              в безвозмездное использование бюджетных сре</w:t>
      </w:r>
      <w:proofErr w:type="gramStart"/>
      <w:r w:rsidRPr="00597A5E">
        <w:rPr>
          <w:rFonts w:ascii="Times New Roman" w:eastAsia="Calibri" w:hAnsi="Times New Roman" w:cs="Times New Roman"/>
          <w:sz w:val="28"/>
          <w:szCs w:val="28"/>
        </w:rPr>
        <w:t>дств в ф</w:t>
      </w:r>
      <w:proofErr w:type="gramEnd"/>
      <w:r w:rsidRPr="00597A5E">
        <w:rPr>
          <w:rFonts w:ascii="Times New Roman" w:eastAsia="Calibri" w:hAnsi="Times New Roman" w:cs="Times New Roman"/>
          <w:sz w:val="28"/>
          <w:szCs w:val="28"/>
        </w:rPr>
        <w:t>орме субсидии (гранта) сельскохозяйственным товаропроизводителям, и для реализации полномочий, возложенных на министерство агропромышленного комплекса и торговли Архангельской области.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Я согласе</w:t>
      </w:r>
      <w:proofErr w:type="gramStart"/>
      <w:r w:rsidRPr="00597A5E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597A5E">
        <w:rPr>
          <w:rFonts w:ascii="Times New Roman" w:eastAsia="Calibri" w:hAnsi="Times New Roman" w:cs="Times New Roman"/>
          <w:sz w:val="28"/>
          <w:szCs w:val="28"/>
        </w:rPr>
        <w:t xml:space="preserve">на), что мои персональные данные будут ограниченно доступны представителям государственных органов, органов местного самоуправления, предприятий, учреждений, организаций,                                  СМИ и использоваться для проведения конкурсного отбора, осуществления деятельности по его результатам, и проверочных мероприятий, а также                   на осуществление министерством агропромышленного комплекса и торговли Архангельской области, органами государственного финансового контроля Архангельской области действий и органов государственной власти, связанных с обращением в </w:t>
      </w:r>
      <w:proofErr w:type="gramStart"/>
      <w:r w:rsidRPr="00597A5E">
        <w:rPr>
          <w:rFonts w:ascii="Times New Roman" w:eastAsia="Calibri" w:hAnsi="Times New Roman" w:cs="Times New Roman"/>
          <w:sz w:val="28"/>
          <w:szCs w:val="28"/>
        </w:rPr>
        <w:t xml:space="preserve">иные государственные органы о предоставлении сведений о заявителе, имеющихся у таких органов, в целях и объеме, необходимых для предоставления и целевого использования средств гранта, предусмотренных Правилами предоставления субсидий и грантов в форме субсидий на государственную поддержку агропромышленного                                 и </w:t>
      </w:r>
      <w:proofErr w:type="spellStart"/>
      <w:r w:rsidRPr="00597A5E">
        <w:rPr>
          <w:rFonts w:ascii="Times New Roman" w:eastAsia="Calibri" w:hAnsi="Times New Roman" w:cs="Times New Roman"/>
          <w:sz w:val="28"/>
          <w:szCs w:val="28"/>
        </w:rPr>
        <w:t>рыбохозяйственного</w:t>
      </w:r>
      <w:proofErr w:type="spellEnd"/>
      <w:r w:rsidRPr="00597A5E">
        <w:rPr>
          <w:rFonts w:ascii="Times New Roman" w:eastAsia="Calibri" w:hAnsi="Times New Roman" w:cs="Times New Roman"/>
          <w:sz w:val="28"/>
          <w:szCs w:val="28"/>
        </w:rPr>
        <w:t xml:space="preserve"> комплекса, утвержденными постановлением Правительства Архангельской области от 9 октября 2012 года № 436-пп, проведения проверок соблюдения получателем гранта условий, целей                       и порядка</w:t>
      </w:r>
      <w:proofErr w:type="gramEnd"/>
      <w:r w:rsidRPr="00597A5E">
        <w:rPr>
          <w:rFonts w:ascii="Times New Roman" w:eastAsia="Calibri" w:hAnsi="Times New Roman" w:cs="Times New Roman"/>
          <w:sz w:val="28"/>
          <w:szCs w:val="28"/>
        </w:rPr>
        <w:t xml:space="preserve"> предоставления, расходования и использования гранта.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Я ознакомле</w:t>
      </w:r>
      <w:proofErr w:type="gramStart"/>
      <w:r w:rsidRPr="00597A5E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597A5E">
        <w:rPr>
          <w:rFonts w:ascii="Times New Roman" w:eastAsia="Calibri" w:hAnsi="Times New Roman" w:cs="Times New Roman"/>
          <w:sz w:val="28"/>
          <w:szCs w:val="28"/>
        </w:rPr>
        <w:t>а) с тем, что: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597A5E">
        <w:rPr>
          <w:rFonts w:ascii="Times New Roman" w:eastAsia="Calibri" w:hAnsi="Times New Roman" w:cs="Times New Roman"/>
          <w:sz w:val="28"/>
          <w:szCs w:val="28"/>
        </w:rPr>
        <w:t>с даты подписания</w:t>
      </w:r>
      <w:proofErr w:type="gramEnd"/>
      <w:r w:rsidRPr="00597A5E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согласия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 может быть отозвано                          на основании письменного заявления в произвольной форме;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 xml:space="preserve">в  случае  отзыва  согласия  на  обработку  персональных данных министерство вправе продолжить обработку персональных данных                       без согласия при наличии оснований, указанных в пунктах 2 - 11 части                    </w:t>
      </w:r>
      <w:r w:rsidRPr="00597A5E">
        <w:rPr>
          <w:rFonts w:ascii="Times New Roman" w:eastAsia="Calibri" w:hAnsi="Times New Roman" w:cs="Times New Roman"/>
          <w:sz w:val="28"/>
          <w:szCs w:val="28"/>
        </w:rPr>
        <w:lastRenderedPageBreak/>
        <w:t>1 статьи 6, части 2 статьи 10 и части 2 статьи 11 Федерального закона                        от 27 июля 2006 года № 152-ФЗ «О персональных данных».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 xml:space="preserve">Мне известно, что вся информация и документы, созданные, полученные, удерживаемые или предоставляемые в отношении третьих лиц, будут обрабатываться министерством только в целях осуществления                       и </w:t>
      </w:r>
      <w:proofErr w:type="gramStart"/>
      <w:r w:rsidRPr="00597A5E">
        <w:rPr>
          <w:rFonts w:ascii="Times New Roman" w:eastAsia="Calibri" w:hAnsi="Times New Roman" w:cs="Times New Roman"/>
          <w:sz w:val="28"/>
          <w:szCs w:val="28"/>
        </w:rPr>
        <w:t>выполнения</w:t>
      </w:r>
      <w:proofErr w:type="gramEnd"/>
      <w:r w:rsidRPr="00597A5E">
        <w:rPr>
          <w:rFonts w:ascii="Times New Roman" w:eastAsia="Calibri" w:hAnsi="Times New Roman" w:cs="Times New Roman"/>
          <w:sz w:val="28"/>
          <w:szCs w:val="28"/>
        </w:rPr>
        <w:t xml:space="preserve"> возложенных законодательством Российской Федерации                   на министерство функций, полномочий и обязанностей при условии соблюдения моих законных прав и свобод, если иное не предусмотрено законодательством Российской Федерации.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Персональные данные должны быть в любое время исключены                     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уничтожению.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5E">
        <w:rPr>
          <w:rFonts w:ascii="Times New Roman" w:eastAsia="Calibri" w:hAnsi="Times New Roman" w:cs="Times New Roman"/>
          <w:sz w:val="28"/>
          <w:szCs w:val="28"/>
        </w:rPr>
        <w:t>Дата начала обработки персональных данных: __________________________________________________________________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7A5E">
        <w:rPr>
          <w:rFonts w:ascii="Times New Roman" w:eastAsia="Calibri" w:hAnsi="Times New Roman" w:cs="Times New Roman"/>
          <w:sz w:val="20"/>
          <w:szCs w:val="20"/>
        </w:rPr>
        <w:t>(число, месяц, год)</w:t>
      </w:r>
      <w:r w:rsidRPr="00597A5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(подпись)</w:t>
      </w:r>
      <w:r w:rsidRPr="00597A5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(расшифровка подписи)».</w:t>
      </w:r>
    </w:p>
    <w:p w:rsidR="00597A5E" w:rsidRPr="00597A5E" w:rsidRDefault="00597A5E" w:rsidP="00597A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7A5E" w:rsidRPr="00597A5E" w:rsidRDefault="00597A5E" w:rsidP="0059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распространение персональных данных </w:t>
      </w:r>
    </w:p>
    <w:p w:rsidR="00597A5E" w:rsidRPr="00597A5E" w:rsidRDefault="00597A5E" w:rsidP="0059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Я,_______________________________________________________________</w:t>
      </w:r>
      <w:proofErr w:type="gramStart"/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A5E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отчество)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зарегистрированны</w:t>
      </w:r>
      <w:proofErr w:type="gramStart"/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proofErr w:type="spellEnd"/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) по адресу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       серия ___________   №_____________, выдан ________________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7A5E">
        <w:rPr>
          <w:rFonts w:ascii="Times New Roman" w:eastAsia="Calibri" w:hAnsi="Times New Roman" w:cs="Times New Roman"/>
          <w:sz w:val="18"/>
          <w:szCs w:val="18"/>
          <w:lang w:eastAsia="ru-RU"/>
        </w:rPr>
        <w:t>(дата)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A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(кем </w:t>
      </w:r>
      <w:proofErr w:type="gramStart"/>
      <w:r w:rsidRPr="00597A5E">
        <w:rPr>
          <w:rFonts w:ascii="Times New Roman" w:eastAsia="Calibri" w:hAnsi="Times New Roman" w:cs="Times New Roman"/>
          <w:sz w:val="20"/>
          <w:szCs w:val="20"/>
          <w:lang w:eastAsia="ru-RU"/>
        </w:rPr>
        <w:t>выдан</w:t>
      </w:r>
      <w:proofErr w:type="gramEnd"/>
      <w:r w:rsidRPr="00597A5E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свободно, добровольно, </w:t>
      </w:r>
      <w:proofErr w:type="gramStart"/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своей</w:t>
      </w:r>
      <w:proofErr w:type="gramEnd"/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волей и в своем интересе даю согласие уполномоченным должностным лицам министерства агропромышленного комплекса и торговли Архангельской области, расположенного по адресу: Архангельская область, г. Архангельск, улица </w:t>
      </w:r>
      <w:proofErr w:type="spellStart"/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Выучейского</w:t>
      </w:r>
      <w:proofErr w:type="spellEnd"/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дом 18, </w:t>
      </w: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распространение, совершаемых с использованием средств автоматизации или без использования таких сре</w:t>
      </w:r>
      <w:proofErr w:type="gramStart"/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дств сл</w:t>
      </w:r>
      <w:proofErr w:type="gramEnd"/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едующих персональных данных:</w:t>
      </w:r>
    </w:p>
    <w:p w:rsidR="00597A5E" w:rsidRPr="00597A5E" w:rsidRDefault="00597A5E" w:rsidP="00597A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 Персональные данные: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      </w:t>
      </w: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фамилия, имя, отчество, дата и место рождения;</w:t>
      </w:r>
    </w:p>
    <w:p w:rsidR="00597A5E" w:rsidRPr="00597A5E" w:rsidRDefault="00597A5E" w:rsidP="00597A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597A5E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  </w:t>
      </w: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 (когда и 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597A5E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    </w:t>
      </w: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выполняемая работа с начала трудовой деятельности в сфере сельского хозяйства (включая работу по совместительству, предпринимательскую                    и иную деятельность);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семейном положении, составе семьи и сведения                         о близких родственниках (отец, мать, братья, сестры и дети), а также                            о супругах, в том числе бывших, супругах братьев или сестер, братьях                     и сестрах супругов (степень родства; </w:t>
      </w: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фамилия, имя, отчество; дата и место рождения; место работы и должность; адрес регистрации по месту жительства (месту пребывания);</w:t>
      </w:r>
      <w:proofErr w:type="gramEnd"/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адрес фактического проживания);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</w:t>
      </w: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адрес и дата регистрации по месту жительства (месту пребывания), адрес фактического проживания;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</w:t>
      </w: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паспорт, удостоверяющий личность гражданина Российской Федерации за пределами Российской Федерации (серия, номер, когда и кем выдан);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номер телефона;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идентификационный номер налогоплательщика;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номер страхового свидетельства обязательного пенсионного страхования;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наличии (отсутствии) судимости;</w:t>
      </w:r>
    </w:p>
    <w:p w:rsidR="00597A5E" w:rsidRPr="00597A5E" w:rsidRDefault="00597A5E" w:rsidP="00597A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сведения о номере расчетного счета и номере банковской карты.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2. Материалы конкурсной документации.</w:t>
      </w:r>
    </w:p>
    <w:p w:rsidR="00597A5E" w:rsidRPr="00597A5E" w:rsidRDefault="00597A5E" w:rsidP="00597A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персональные данные предоставляю                                      для распространения в целях обеспечения соблюдения в отношении меня законодательства Российской Федерации в сфере отношений, связанных                  с предоставлением в безвозмездное использование бюджетных сре</w:t>
      </w:r>
      <w:proofErr w:type="gramStart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                  в ф</w:t>
      </w:r>
      <w:proofErr w:type="gramEnd"/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 субсидии (гранта) сельскохозяйственным товаропроизводителям,               и для реализации полномочий, возложенных на министерство агропромышленного комплекса и торговли Архангельской области.</w:t>
      </w:r>
    </w:p>
    <w:p w:rsidR="00597A5E" w:rsidRPr="00597A5E" w:rsidRDefault="00597A5E" w:rsidP="00597A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Я ознакомле</w:t>
      </w:r>
      <w:proofErr w:type="gramStart"/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а) с тем, что: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согласие на распространение персональных данных действует </w:t>
      </w:r>
      <w:proofErr w:type="gramStart"/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согласия бессрочно или его отзыва;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 на распространение персональных данных может быть отозвано на</w:t>
      </w: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основании письменного заявления в произвольной форме;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отзыва согласия на распространение персональных данных министерство вправе продолжить обработку персональных данных                        без согласия при наличии оснований, указанных в пунктах </w:t>
      </w:r>
      <w:hyperlink r:id="rId5" w:history="1">
        <w:r w:rsidRPr="00597A5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</w:t>
        </w:r>
      </w:hyperlink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Pr="00597A5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11 части                      1 статьи 6</w:t>
        </w:r>
      </w:hyperlink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597A5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2 статьи 10</w:t>
        </w:r>
      </w:hyperlink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597A5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2 статьи 11</w:t>
        </w:r>
      </w:hyperlink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</w:t>
      </w:r>
      <w:r w:rsidRPr="0059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закона                          от 27 июля 2006 года № 152-ФЗ «О персональных данных».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начала распространения персональных данных: ____________________________ </w:t>
      </w:r>
      <w:r w:rsidRPr="00597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97A5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597A5E" w:rsidRPr="00597A5E" w:rsidRDefault="00597A5E" w:rsidP="00597A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A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(число, месяц, год)                                                                                        (подпись)</w:t>
      </w:r>
    </w:p>
    <w:p w:rsidR="005928D5" w:rsidRPr="00597A5E" w:rsidRDefault="005928D5" w:rsidP="00597A5E"/>
    <w:sectPr w:rsidR="005928D5" w:rsidRPr="00597A5E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AD" w:rsidRDefault="00597A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FD"/>
    <w:rsid w:val="002624E0"/>
    <w:rsid w:val="003E08FD"/>
    <w:rsid w:val="005643EA"/>
    <w:rsid w:val="005928D5"/>
    <w:rsid w:val="00597A5E"/>
    <w:rsid w:val="007D3203"/>
    <w:rsid w:val="00A6420F"/>
    <w:rsid w:val="00A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7A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97A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7A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97A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24113231312069C149E4104951DCC986A0D90FAB5503ADC2CE5832CA2495EBDA4E6240AA123C9C32EE61B2D4D82B4C840951AW0H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24113231312069C149E4104951DCC986A0D90FAB5503ADC2CE5832CA2495EBDA4E62408AA77908570BF4B6A068FBDD55C95131BE02566WAH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24113231312069C149E4104951DCC986A0D90FAB5503ADC2CE5832CA2495EBDA4E62408AA759E8E70BF4B6A068FBDD55C95131BE02566WAH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324113231312069C149E4104951DCC986A0D90FAB5503ADC2CE5832CA2495EBDA4E62408AA759E8770BF4B6A068FBDD55C95131BE02566WAH4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2</cp:revision>
  <dcterms:created xsi:type="dcterms:W3CDTF">2022-03-22T10:41:00Z</dcterms:created>
  <dcterms:modified xsi:type="dcterms:W3CDTF">2022-03-22T11:57:00Z</dcterms:modified>
</cp:coreProperties>
</file>